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93" w:rsidRPr="001F724A" w:rsidRDefault="00017CFB" w:rsidP="001F72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Vzorový f</w:t>
      </w:r>
      <w:r w:rsidR="005B27B1" w:rsidRPr="001F724A">
        <w:rPr>
          <w:b/>
          <w:sz w:val="24"/>
          <w:szCs w:val="24"/>
        </w:rPr>
        <w:t xml:space="preserve">ormulář pro vrácení zboží bez udání důvodu ve </w:t>
      </w:r>
      <w:proofErr w:type="gramStart"/>
      <w:r w:rsidR="005B27B1" w:rsidRPr="001F724A">
        <w:rPr>
          <w:b/>
          <w:sz w:val="24"/>
          <w:szCs w:val="24"/>
        </w:rPr>
        <w:t>14-ti</w:t>
      </w:r>
      <w:proofErr w:type="gramEnd"/>
      <w:r w:rsidR="005B27B1" w:rsidRPr="001F724A">
        <w:rPr>
          <w:b/>
          <w:sz w:val="24"/>
          <w:szCs w:val="24"/>
        </w:rPr>
        <w:t xml:space="preserve"> denní zákonné lhůtě</w:t>
      </w:r>
    </w:p>
    <w:p w:rsidR="005B27B1" w:rsidRPr="001F724A" w:rsidRDefault="001F724A" w:rsidP="001F724A">
      <w:pPr>
        <w:spacing w:after="0" w:line="240" w:lineRule="auto"/>
        <w:jc w:val="both"/>
        <w:rPr>
          <w:rFonts w:ascii="Garamond" w:eastAsia="HG Mincho Light J" w:hAnsi="Garamond" w:cs="Times New Roman"/>
          <w:i/>
          <w:color w:val="000000"/>
          <w:szCs w:val="20"/>
          <w:lang w:eastAsia="ar-SA"/>
        </w:rPr>
      </w:pPr>
      <w:r w:rsidRPr="001F724A">
        <w:rPr>
          <w:i/>
        </w:rPr>
        <w:t>V případě, že kupujícím je spotřebitel a smlouva je uzavírána za okolností dle § 1820 OZ, je spotřebitel oprávněn v souladu s ustanovením § 1829 odst. 1 odstoupit od smlouvy ve lhůtě 14 dní ode dne převzetí zboží.</w:t>
      </w:r>
      <w:r w:rsidR="00017CFB" w:rsidRPr="00017CFB">
        <w:t xml:space="preserve"> </w:t>
      </w:r>
      <w:r w:rsidR="00017CFB">
        <w:t>V</w:t>
      </w:r>
      <w:r w:rsidR="00017CFB" w:rsidRPr="00017CFB">
        <w:rPr>
          <w:i/>
        </w:rPr>
        <w:t>yplňte tento formulář a pošlete jej zpět pouze v případě, že chcete odstoupit</w:t>
      </w:r>
      <w:r w:rsidR="00017CFB">
        <w:rPr>
          <w:i/>
        </w:rPr>
        <w:t xml:space="preserve"> </w:t>
      </w:r>
      <w:r w:rsidR="00017CFB" w:rsidRPr="00017CFB">
        <w:rPr>
          <w:i/>
        </w:rPr>
        <w:t>od smlouvy</w:t>
      </w:r>
      <w:r w:rsidR="00017CFB">
        <w:rPr>
          <w:rFonts w:ascii="Garamond" w:eastAsia="HG Mincho Light J" w:hAnsi="Garamond" w:cs="Times New Roman"/>
          <w:i/>
          <w:color w:val="000000"/>
          <w:szCs w:val="20"/>
          <w:lang w:eastAsia="ar-SA"/>
        </w:rPr>
        <w:t>.</w:t>
      </w:r>
    </w:p>
    <w:p w:rsidR="001F724A" w:rsidRDefault="001F724A" w:rsidP="001F724A">
      <w:pPr>
        <w:spacing w:after="0" w:line="240" w:lineRule="auto"/>
        <w:jc w:val="both"/>
      </w:pPr>
    </w:p>
    <w:p w:rsidR="00196CB7" w:rsidRDefault="00196CB7" w:rsidP="001F724A">
      <w:pPr>
        <w:spacing w:after="0" w:line="240" w:lineRule="auto"/>
        <w:jc w:val="both"/>
      </w:pPr>
      <w:r>
        <w:t xml:space="preserve">ADRESÁT: </w:t>
      </w:r>
    </w:p>
    <w:p w:rsidR="00196CB7" w:rsidRDefault="00196CB7" w:rsidP="00196CB7">
      <w:pPr>
        <w:spacing w:after="0" w:line="240" w:lineRule="auto"/>
        <w:jc w:val="both"/>
      </w:pPr>
      <w:r>
        <w:t xml:space="preserve">Společnost </w:t>
      </w:r>
      <w:r>
        <w:t xml:space="preserve">CZ VEHA s.r.o., </w:t>
      </w:r>
    </w:p>
    <w:p w:rsidR="00196CB7" w:rsidRDefault="00196CB7" w:rsidP="00196CB7">
      <w:pPr>
        <w:spacing w:after="0" w:line="240" w:lineRule="auto"/>
        <w:jc w:val="both"/>
      </w:pPr>
      <w:r>
        <w:t xml:space="preserve">IČ: 255 43 164, </w:t>
      </w:r>
    </w:p>
    <w:p w:rsidR="00196CB7" w:rsidRDefault="00196CB7" w:rsidP="00196CB7">
      <w:pPr>
        <w:spacing w:after="0" w:line="240" w:lineRule="auto"/>
        <w:jc w:val="both"/>
      </w:pPr>
      <w:r>
        <w:t>se sídlem: Hrnčířská 4, Brno, PSČ 602 00</w:t>
      </w:r>
      <w:r>
        <w:t xml:space="preserve">, </w:t>
      </w:r>
    </w:p>
    <w:p w:rsidR="00196CB7" w:rsidRPr="00196CB7" w:rsidRDefault="00196CB7" w:rsidP="00196CB7">
      <w:pPr>
        <w:spacing w:after="0" w:line="240" w:lineRule="auto"/>
        <w:jc w:val="both"/>
      </w:pPr>
      <w:r w:rsidRPr="00196CB7">
        <w:t xml:space="preserve">Kontaktní email: </w:t>
      </w:r>
      <w:hyperlink r:id="rId6" w:history="1">
        <w:r w:rsidRPr="00196CB7">
          <w:rPr>
            <w:rStyle w:val="Hypertextovodkaz"/>
          </w:rPr>
          <w:t>czveha@czveha.cz</w:t>
        </w:r>
      </w:hyperlink>
    </w:p>
    <w:p w:rsidR="00196CB7" w:rsidRPr="00196CB7" w:rsidRDefault="00196CB7" w:rsidP="00196CB7">
      <w:pPr>
        <w:spacing w:after="0" w:line="240" w:lineRule="auto"/>
        <w:jc w:val="both"/>
      </w:pPr>
      <w:r w:rsidRPr="00196CB7">
        <w:t xml:space="preserve">Kontaktní telefon: +420 541 236 755 </w:t>
      </w:r>
    </w:p>
    <w:p w:rsidR="00196CB7" w:rsidRDefault="00196CB7" w:rsidP="001F724A">
      <w:pPr>
        <w:spacing w:after="0" w:line="240" w:lineRule="auto"/>
        <w:jc w:val="both"/>
      </w:pPr>
    </w:p>
    <w:p w:rsidR="005B27B1" w:rsidRDefault="00196CB7" w:rsidP="00196CB7">
      <w:pPr>
        <w:jc w:val="both"/>
      </w:pPr>
      <w:r>
        <w:t>Vážení, oznamuji Vám, že v</w:t>
      </w:r>
      <w:r w:rsidR="005B27B1">
        <w:t xml:space="preserve">yužívám svého práva dle </w:t>
      </w:r>
      <w:r>
        <w:t xml:space="preserve">zákona </w:t>
      </w:r>
      <w:r w:rsidR="005B27B1">
        <w:t>č. 89/2012 Sb.</w:t>
      </w:r>
      <w:r>
        <w:t>, O</w:t>
      </w:r>
      <w:r>
        <w:t>bčanského zákoníku</w:t>
      </w:r>
      <w:r>
        <w:t>,</w:t>
      </w:r>
      <w:r w:rsidR="005B27B1">
        <w:t xml:space="preserve"> </w:t>
      </w:r>
      <w:r w:rsidR="001F724A">
        <w:t>a</w:t>
      </w:r>
      <w:r w:rsidR="005B27B1">
        <w:t xml:space="preserve"> tímto jednostranně </w:t>
      </w:r>
      <w:r>
        <w:t xml:space="preserve">odstupuji </w:t>
      </w:r>
      <w:r>
        <w:t xml:space="preserve">od kupní smlouvy </w:t>
      </w:r>
      <w:r>
        <w:t xml:space="preserve">č. ………………………… </w:t>
      </w:r>
      <w:r>
        <w:t>(</w:t>
      </w:r>
      <w:r w:rsidR="005B27B1">
        <w:t>viz Prodejka / Faktura</w:t>
      </w:r>
      <w:r>
        <w:t>)</w:t>
      </w:r>
      <w:r w:rsidR="005B27B1">
        <w:t xml:space="preserve"> ze dne </w:t>
      </w:r>
      <w:r>
        <w:t>…………………………</w:t>
      </w:r>
    </w:p>
    <w:p w:rsidR="00196CB7" w:rsidRDefault="00196CB7" w:rsidP="00196CB7">
      <w:pPr>
        <w:jc w:val="both"/>
      </w:pPr>
      <w:r>
        <w:t xml:space="preserve">Zboží jsem obdržel/a dne </w:t>
      </w:r>
      <w:r>
        <w:t>…………………………</w:t>
      </w:r>
    </w:p>
    <w:p w:rsidR="005B27B1" w:rsidRPr="001F724A" w:rsidRDefault="00196CB7">
      <w:pPr>
        <w:rPr>
          <w:b/>
        </w:rPr>
      </w:pPr>
      <w:r>
        <w:rPr>
          <w:b/>
        </w:rPr>
        <w:t>Mé k</w:t>
      </w:r>
      <w:r w:rsidR="005B27B1" w:rsidRPr="001F724A">
        <w:rPr>
          <w:b/>
        </w:rPr>
        <w:t>ontaktní údaje:</w:t>
      </w:r>
    </w:p>
    <w:p w:rsidR="005B27B1" w:rsidRDefault="005B27B1">
      <w:r>
        <w:t>Jméno a příjmení</w:t>
      </w:r>
      <w:r w:rsidR="001F724A">
        <w:tab/>
      </w:r>
      <w:r w:rsidR="001F724A">
        <w:tab/>
      </w:r>
      <w:r w:rsidR="001F724A">
        <w:tab/>
        <w:t>……………………………………………………………</w:t>
      </w:r>
    </w:p>
    <w:p w:rsidR="005B27B1" w:rsidRDefault="005B27B1">
      <w:r>
        <w:t>Adresa</w:t>
      </w:r>
      <w:r w:rsidR="001F724A">
        <w:tab/>
      </w:r>
      <w:r w:rsidR="001F724A">
        <w:tab/>
      </w:r>
      <w:r w:rsidR="001F724A">
        <w:tab/>
      </w:r>
      <w:r w:rsidR="001F724A">
        <w:tab/>
      </w:r>
      <w:r w:rsidR="001F724A">
        <w:tab/>
        <w:t>……………………………………………………………</w:t>
      </w:r>
    </w:p>
    <w:p w:rsidR="005B27B1" w:rsidRDefault="005B27B1">
      <w:r>
        <w:t>Telefon</w:t>
      </w:r>
      <w:r w:rsidR="001F724A">
        <w:tab/>
      </w:r>
      <w:r w:rsidR="001F724A">
        <w:tab/>
      </w:r>
      <w:r w:rsidR="001F724A">
        <w:tab/>
      </w:r>
      <w:r w:rsidR="001F724A">
        <w:tab/>
      </w:r>
      <w:r w:rsidR="001F724A">
        <w:tab/>
        <w:t>……………………………………………………………</w:t>
      </w:r>
    </w:p>
    <w:p w:rsidR="005B27B1" w:rsidRDefault="005B27B1">
      <w:r>
        <w:t>e-mail</w:t>
      </w:r>
      <w:r w:rsidR="001F724A">
        <w:tab/>
      </w:r>
      <w:r w:rsidR="001F724A">
        <w:tab/>
      </w:r>
      <w:r w:rsidR="001F724A">
        <w:tab/>
      </w:r>
      <w:r w:rsidR="001F724A">
        <w:tab/>
      </w:r>
      <w:r w:rsidR="001F724A">
        <w:tab/>
        <w:t>……………………………………………………………</w:t>
      </w:r>
    </w:p>
    <w:p w:rsidR="005B27B1" w:rsidRDefault="005B27B1">
      <w:r>
        <w:t>číslo bankovního účtu / název banky</w:t>
      </w:r>
      <w:r w:rsidR="001F724A">
        <w:tab/>
        <w:t>…………………………………………………………………………………….</w:t>
      </w:r>
    </w:p>
    <w:p w:rsidR="005B27B1" w:rsidRDefault="001F724A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</w:t>
      </w:r>
    </w:p>
    <w:p w:rsidR="002A2804" w:rsidRDefault="002A2804" w:rsidP="002A2804">
      <w:pPr>
        <w:jc w:val="both"/>
      </w:pPr>
      <w:r>
        <w:t>Částku za plnění obsažená na této smlouvě požaduji vráti</w:t>
      </w:r>
      <w:r>
        <w:t>t na výše</w:t>
      </w:r>
      <w:bookmarkStart w:id="0" w:name="_GoBack"/>
      <w:bookmarkEnd w:id="0"/>
      <w:r>
        <w:t xml:space="preserve"> uvedený bankovní účet ANO/NE</w:t>
      </w:r>
    </w:p>
    <w:p w:rsidR="005B27B1" w:rsidRPr="001F724A" w:rsidRDefault="005B27B1">
      <w:pPr>
        <w:rPr>
          <w:b/>
        </w:rPr>
      </w:pPr>
      <w:r w:rsidRPr="001F724A">
        <w:rPr>
          <w:b/>
        </w:rPr>
        <w:t>Vrácené zboží popis</w:t>
      </w:r>
    </w:p>
    <w:p w:rsidR="005B27B1" w:rsidRDefault="005B27B1">
      <w:r>
        <w:t>…………………</w:t>
      </w:r>
      <w:r>
        <w:tab/>
        <w:t>ks</w:t>
      </w:r>
      <w:r>
        <w:tab/>
        <w:t>…………………………………………………………………………………………</w:t>
      </w:r>
    </w:p>
    <w:p w:rsidR="005B27B1" w:rsidRDefault="005B27B1">
      <w:r>
        <w:t>……………</w:t>
      </w:r>
      <w:proofErr w:type="gramStart"/>
      <w:r>
        <w:t>…..</w:t>
      </w:r>
      <w:r>
        <w:tab/>
        <w:t>ks</w:t>
      </w:r>
      <w:proofErr w:type="gramEnd"/>
      <w:r>
        <w:tab/>
        <w:t>…………………………………………………………………………………………</w:t>
      </w:r>
    </w:p>
    <w:p w:rsidR="005B27B1" w:rsidRPr="001F724A" w:rsidRDefault="005B27B1">
      <w:pPr>
        <w:rPr>
          <w:b/>
        </w:rPr>
      </w:pPr>
      <w:r w:rsidRPr="001F724A">
        <w:rPr>
          <w:b/>
        </w:rPr>
        <w:t xml:space="preserve">Nepovinná informace – </w:t>
      </w:r>
      <w:r w:rsidR="00196CB7">
        <w:rPr>
          <w:b/>
        </w:rPr>
        <w:t>důvod vracení zboží/</w:t>
      </w:r>
      <w:r w:rsidRPr="001F724A">
        <w:rPr>
          <w:b/>
        </w:rPr>
        <w:t>popis závady zboží</w:t>
      </w:r>
    </w:p>
    <w:p w:rsidR="005B27B1" w:rsidRDefault="005B27B1">
      <w:r>
        <w:t>…………………………………………………………………………………………………………………………………………………….</w:t>
      </w:r>
    </w:p>
    <w:p w:rsidR="005B27B1" w:rsidRDefault="005B27B1">
      <w:r>
        <w:t>……………………………………………………………………………………………………………………………………………………</w:t>
      </w:r>
    </w:p>
    <w:p w:rsidR="001F724A" w:rsidRPr="001F724A" w:rsidRDefault="001F724A" w:rsidP="001F724A">
      <w:pPr>
        <w:rPr>
          <w:color w:val="211D1C"/>
        </w:rPr>
      </w:pPr>
      <w:r>
        <w:rPr>
          <w:color w:val="211D1C"/>
        </w:rPr>
        <w:t>Peněžní prostředky Vám budou vráceny na Vámi uvedený účet do 7 pracovních dnů od obdržení vrácené zásilky.</w:t>
      </w:r>
    </w:p>
    <w:sectPr w:rsidR="001F724A" w:rsidRPr="001F724A" w:rsidSect="00AE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18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B1"/>
    <w:rsid w:val="00017CFB"/>
    <w:rsid w:val="00196CB7"/>
    <w:rsid w:val="001F724A"/>
    <w:rsid w:val="002A2804"/>
    <w:rsid w:val="003B612A"/>
    <w:rsid w:val="005B27B1"/>
    <w:rsid w:val="007474A9"/>
    <w:rsid w:val="00AC72A5"/>
    <w:rsid w:val="00A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2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724A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2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724A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eha@czveh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Vít Dubový</cp:lastModifiedBy>
  <cp:revision>2</cp:revision>
  <dcterms:created xsi:type="dcterms:W3CDTF">2017-04-12T09:43:00Z</dcterms:created>
  <dcterms:modified xsi:type="dcterms:W3CDTF">2017-04-12T09:43:00Z</dcterms:modified>
</cp:coreProperties>
</file>